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B5" w:rsidRDefault="002C4F17" w:rsidP="00947C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DC6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28502A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28502A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28502A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>Городской Совет</w:t>
      </w:r>
      <w:r w:rsidR="006157C3" w:rsidRPr="00CC2660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28502A" w:rsidRPr="00CC2660" w:rsidRDefault="00047940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C26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02A" w:rsidRPr="00CC2660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2C4F17" w:rsidRPr="00CC2660" w:rsidRDefault="008F020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 w:rsidRPr="00CC26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F17" w:rsidRPr="00CC2660">
        <w:rPr>
          <w:rFonts w:ascii="Times New Roman" w:hAnsi="Times New Roman" w:cs="Times New Roman"/>
          <w:b/>
          <w:sz w:val="24"/>
          <w:szCs w:val="24"/>
        </w:rPr>
        <w:t>СЕССИЯ</w:t>
      </w:r>
    </w:p>
    <w:p w:rsidR="0028502A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502A" w:rsidRPr="00CC2660" w:rsidRDefault="0028502A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66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47CB5" w:rsidRPr="00CC2660" w:rsidRDefault="00947CB5" w:rsidP="008F02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02A" w:rsidRPr="00CC2660" w:rsidRDefault="00144164" w:rsidP="008F020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DC1BB9" w:rsidRPr="00CC2660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C1BB9" w:rsidRPr="00CC266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053EC7" w:rsidRPr="00CC266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8502A" w:rsidRPr="00CC26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BD610E" w:rsidRPr="00CC266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51A2C" w:rsidRPr="00CC26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C1BB9" w:rsidRPr="00CC2660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51A2C" w:rsidRPr="00CC2660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947CB5" w:rsidRPr="00CC2660" w:rsidRDefault="00947CB5" w:rsidP="008F020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80679" w:rsidRPr="00CC2660" w:rsidRDefault="00C80679" w:rsidP="00144164">
      <w:pPr>
        <w:pStyle w:val="ad"/>
        <w:spacing w:line="360" w:lineRule="auto"/>
        <w:rPr>
          <w:b/>
        </w:rPr>
      </w:pPr>
      <w:r w:rsidRPr="00CC2660">
        <w:rPr>
          <w:b/>
        </w:rPr>
        <w:t>О внесении изменений и дополнений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C80679" w:rsidRPr="00CC2660" w:rsidRDefault="00C80679" w:rsidP="00144164">
      <w:pPr>
        <w:pStyle w:val="ad"/>
        <w:spacing w:line="360" w:lineRule="auto"/>
      </w:pPr>
    </w:p>
    <w:p w:rsidR="00C80679" w:rsidRPr="00CC2660" w:rsidRDefault="00C80679" w:rsidP="00144164">
      <w:pPr>
        <w:pStyle w:val="ConsPlusNormal"/>
        <w:spacing w:line="360" w:lineRule="auto"/>
        <w:ind w:firstLine="709"/>
        <w:jc w:val="both"/>
      </w:pPr>
      <w:r w:rsidRPr="00CC2660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975-III «О муниципальной службе в Республике Саха (Якутия)» </w:t>
      </w:r>
      <w:r w:rsidRPr="00CC2660">
        <w:t>городской Совет депутатов решил:</w:t>
      </w:r>
    </w:p>
    <w:p w:rsidR="00C80679" w:rsidRPr="00CC2660" w:rsidRDefault="00C80679" w:rsidP="00144164">
      <w:pPr>
        <w:pStyle w:val="ad"/>
        <w:spacing w:line="360" w:lineRule="auto"/>
        <w:ind w:firstLine="709"/>
        <w:jc w:val="both"/>
      </w:pPr>
      <w:r w:rsidRPr="00CC2660">
        <w:t xml:space="preserve">1. Внести следующие изменения в Положение о муниципальной службе в муниципальном образовании «Город Удачный» Мирнинского района Республики Саха (Якутия), утвержденное решением городского Совета депутатов от 28 июня 2016 года №38-4: </w:t>
      </w:r>
    </w:p>
    <w:p w:rsidR="00C80679" w:rsidRDefault="00C80679" w:rsidP="00144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2660">
        <w:rPr>
          <w:rFonts w:ascii="Times New Roman" w:hAnsi="Times New Roman" w:cs="Times New Roman"/>
          <w:sz w:val="24"/>
          <w:szCs w:val="24"/>
        </w:rPr>
        <w:t xml:space="preserve">1) </w:t>
      </w:r>
      <w:r w:rsidR="00A70A99">
        <w:rPr>
          <w:rFonts w:ascii="Times New Roman" w:hAnsi="Times New Roman" w:cs="Times New Roman"/>
          <w:sz w:val="24"/>
          <w:szCs w:val="24"/>
        </w:rPr>
        <w:t>в части первой статьи 12</w:t>
      </w:r>
      <w:r w:rsidRPr="00CC2660">
        <w:rPr>
          <w:rFonts w:ascii="Times New Roman" w:hAnsi="Times New Roman" w:cs="Times New Roman"/>
          <w:sz w:val="24"/>
          <w:szCs w:val="24"/>
        </w:rPr>
        <w:t>:</w:t>
      </w:r>
    </w:p>
    <w:p w:rsidR="00A70A99" w:rsidRPr="00CC2660" w:rsidRDefault="00A70A99" w:rsidP="00144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пункт 9 изложить в следующей редакции:</w:t>
      </w:r>
    </w:p>
    <w:p w:rsidR="00A70A99" w:rsidRPr="00A70A99" w:rsidRDefault="00C80679" w:rsidP="00144164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</w:pPr>
      <w:proofErr w:type="gramStart"/>
      <w:r w:rsidRPr="00CC2660">
        <w:t>"</w:t>
      </w:r>
      <w:r w:rsidR="00A70A99">
        <w:t>9</w:t>
      </w:r>
      <w:r w:rsidRPr="00CC2660">
        <w:t xml:space="preserve">) </w:t>
      </w:r>
      <w:r w:rsidR="00A70A99" w:rsidRPr="00A70A99">
        <w:t xml:space="preserve">сообщать в письменной форме представителю нанимателя (работодателю) 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в день, когда муниципальному служащему стало известно об </w:t>
      </w:r>
      <w:r w:rsidR="00A70A99" w:rsidRPr="00A70A99">
        <w:lastRenderedPageBreak/>
        <w:t>этом, но не позднее пяти рабочих дней со дня прекращения гражданства Российской Федерации либо гражданства (подданства) иностранного</w:t>
      </w:r>
      <w:proofErr w:type="gramEnd"/>
      <w:r w:rsidR="00A70A99" w:rsidRPr="00A70A99">
        <w:t xml:space="preserve">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</w:t>
      </w:r>
      <w:proofErr w:type="gramStart"/>
      <w:r w:rsidR="00A70A99" w:rsidRPr="00A70A99">
        <w:t>;</w:t>
      </w:r>
      <w:r w:rsidR="00A70A99">
        <w:t>»</w:t>
      </w:r>
      <w:proofErr w:type="gramEnd"/>
      <w:r w:rsidR="00A70A99">
        <w:t>;</w:t>
      </w:r>
    </w:p>
    <w:p w:rsidR="00C80679" w:rsidRPr="00CC2660" w:rsidRDefault="002F5F58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 w:rsidRPr="00CC2660">
        <w:t xml:space="preserve">б) дополнить пунктом </w:t>
      </w:r>
      <w:r w:rsidR="00A70A99">
        <w:t>9</w:t>
      </w:r>
      <w:r w:rsidR="00C80679" w:rsidRPr="00CC2660">
        <w:t>.1 следующего содержания:</w:t>
      </w:r>
    </w:p>
    <w:p w:rsidR="00A70A99" w:rsidRPr="00A70A99" w:rsidRDefault="00A70A9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proofErr w:type="gramStart"/>
      <w:r w:rsidRPr="00A70A99">
        <w:t>"9.1) сообщать в письменной форме представителю нанимателя (работодателю) 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муниципальному служащему стало известно об этом, но не позднее пяти рабочих дней со дня приобретения гражданства (подданства) иностранного государства либо получения вида на жительство или</w:t>
      </w:r>
      <w:proofErr w:type="gramEnd"/>
      <w:r w:rsidRPr="00A70A99">
        <w:t xml:space="preserve"> иного документа, подтверждающего право на постоянное проживание гражданина на территории иностранного государства</w:t>
      </w:r>
      <w:proofErr w:type="gramStart"/>
      <w:r w:rsidRPr="00A70A99">
        <w:t>;"</w:t>
      </w:r>
      <w:proofErr w:type="gramEnd"/>
      <w:r w:rsidRPr="00A70A99">
        <w:t>;</w:t>
      </w:r>
    </w:p>
    <w:p w:rsidR="00C80679" w:rsidRDefault="00C8067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 w:rsidRPr="00CC2660">
        <w:t xml:space="preserve">2) </w:t>
      </w:r>
      <w:r w:rsidR="00A70A99">
        <w:t>в части 1 статьи 13</w:t>
      </w:r>
      <w:r w:rsidRPr="00CC2660">
        <w:t>:</w:t>
      </w:r>
    </w:p>
    <w:p w:rsidR="00A70A99" w:rsidRPr="00CC2660" w:rsidRDefault="00A70A9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>
        <w:t>а) пункт 6 изложить в следующей редакции:</w:t>
      </w:r>
    </w:p>
    <w:p w:rsidR="00A70A99" w:rsidRPr="00A70A99" w:rsidRDefault="00C8067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 w:rsidRPr="00CC2660">
        <w:t>"</w:t>
      </w:r>
      <w:r w:rsidR="00A70A99">
        <w:t>6)</w:t>
      </w:r>
      <w:r w:rsidRPr="00CC2660">
        <w:t xml:space="preserve"> </w:t>
      </w:r>
      <w:r w:rsidR="00A70A99" w:rsidRPr="00A70A99">
        <w:t>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</w:t>
      </w:r>
      <w:proofErr w:type="gramStart"/>
      <w:r w:rsidR="00A70A99" w:rsidRPr="00A70A99">
        <w:t>;"</w:t>
      </w:r>
      <w:proofErr w:type="gramEnd"/>
      <w:r w:rsidR="00A70A99" w:rsidRPr="00A70A99">
        <w:t>;</w:t>
      </w:r>
    </w:p>
    <w:p w:rsidR="00C80679" w:rsidRDefault="00A70A9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>
        <w:t>б) пункт 7 изложить в следующей редакции:</w:t>
      </w:r>
    </w:p>
    <w:p w:rsidR="00A70A99" w:rsidRPr="00A70A99" w:rsidRDefault="00A70A99" w:rsidP="00144164">
      <w:pPr>
        <w:pStyle w:val="formattext"/>
        <w:spacing w:before="0" w:beforeAutospacing="0" w:after="0" w:afterAutospacing="0" w:line="360" w:lineRule="auto"/>
        <w:ind w:firstLine="709"/>
        <w:jc w:val="both"/>
      </w:pPr>
      <w:r w:rsidRPr="00A70A99">
        <w:t>"7)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</w:t>
      </w:r>
      <w:proofErr w:type="gramStart"/>
      <w:r w:rsidRPr="00A70A99">
        <w:t>;"</w:t>
      </w:r>
      <w:proofErr w:type="gramEnd"/>
      <w:r w:rsidRPr="00A70A99">
        <w:t>;</w:t>
      </w:r>
    </w:p>
    <w:p w:rsidR="00A70A99" w:rsidRPr="00A70A99" w:rsidRDefault="00A70A99" w:rsidP="00144164">
      <w:pPr>
        <w:pStyle w:val="formattext"/>
        <w:spacing w:before="0" w:beforeAutospacing="0" w:after="0" w:afterAutospacing="0" w:line="360" w:lineRule="auto"/>
        <w:ind w:firstLine="709"/>
      </w:pPr>
      <w:r w:rsidRPr="00A70A99">
        <w:t>3) пункт 2 части 1 статьи 19 признать утратившим силу.</w:t>
      </w:r>
    </w:p>
    <w:p w:rsidR="00C80679" w:rsidRPr="00CC2660" w:rsidRDefault="00C80679" w:rsidP="00144164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>2. Опубликовать настоящее решение в порядке, установленном Уставом МО «Город Удачный».</w:t>
      </w:r>
    </w:p>
    <w:p w:rsidR="00C80679" w:rsidRPr="00CC2660" w:rsidRDefault="00C80679" w:rsidP="00144164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>3. Настоящее решение вступает в силу после его официального опубликования (обнародования).</w:t>
      </w:r>
    </w:p>
    <w:p w:rsidR="00C80679" w:rsidRPr="00CC2660" w:rsidRDefault="00C80679" w:rsidP="00144164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 xml:space="preserve">4. Контроль  исполнения  настоящего  решения  возложить  на  комиссию  по законодательству, правам граждан, местному самоуправлению (Ершов Ю.И.). </w:t>
      </w:r>
    </w:p>
    <w:p w:rsidR="00D371CE" w:rsidRPr="00CC2660" w:rsidRDefault="00D371CE" w:rsidP="00C80679">
      <w:pPr>
        <w:pStyle w:val="a3"/>
        <w:spacing w:line="360" w:lineRule="auto"/>
        <w:ind w:left="769"/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Look w:val="04A0"/>
      </w:tblPr>
      <w:tblGrid>
        <w:gridCol w:w="5004"/>
        <w:gridCol w:w="4567"/>
      </w:tblGrid>
      <w:tr w:rsidR="003A6642" w:rsidRPr="00CC2660" w:rsidTr="00FB48A2">
        <w:tc>
          <w:tcPr>
            <w:tcW w:w="5004" w:type="dxa"/>
          </w:tcPr>
          <w:p w:rsidR="003A6642" w:rsidRPr="00CC2660" w:rsidRDefault="000B3704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DE6B31"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A6642"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</w:t>
            </w:r>
          </w:p>
          <w:p w:rsidR="003A6642" w:rsidRPr="00CC2660" w:rsidRDefault="003A6642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CC2660" w:rsidRDefault="003A6642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CC2660" w:rsidRDefault="00D371CE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="000B3704">
              <w:rPr>
                <w:rFonts w:ascii="Times New Roman" w:hAnsi="Times New Roman" w:cs="Times New Roman"/>
                <w:b/>
                <w:sz w:val="24"/>
                <w:szCs w:val="24"/>
              </w:rPr>
              <w:t>А.В. Приходько</w:t>
            </w:r>
          </w:p>
          <w:p w:rsidR="00D371CE" w:rsidRPr="00CC2660" w:rsidRDefault="00D371CE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642" w:rsidRPr="00CC2660" w:rsidRDefault="000B3704" w:rsidP="00C806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7E5E1F" w:rsidRPr="00CC2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C6" w:rsidRPr="00CC26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6642" w:rsidRPr="00CC266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A6642" w:rsidRPr="00CC2660" w:rsidRDefault="00102A1F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26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567" w:type="dxa"/>
          </w:tcPr>
          <w:p w:rsidR="003A6642" w:rsidRPr="00CC2660" w:rsidRDefault="003A6642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Председатель</w:t>
            </w:r>
          </w:p>
          <w:p w:rsidR="003A6642" w:rsidRPr="00CC2660" w:rsidRDefault="003A6642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Совета депутатов</w:t>
            </w:r>
          </w:p>
          <w:p w:rsidR="003A6642" w:rsidRPr="00CC2660" w:rsidRDefault="003A6642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CC2660" w:rsidRDefault="00D371CE" w:rsidP="00C8067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="00FA4B4F"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В.В. </w:t>
            </w:r>
            <w:proofErr w:type="spellStart"/>
            <w:r w:rsidR="00FA4B4F"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Файзу</w:t>
            </w:r>
            <w:r w:rsidR="008869C6" w:rsidRPr="00CC2660">
              <w:rPr>
                <w:rFonts w:ascii="Times New Roman" w:hAnsi="Times New Roman" w:cs="Times New Roman"/>
                <w:b/>
                <w:sz w:val="24"/>
                <w:szCs w:val="24"/>
              </w:rPr>
              <w:t>лин</w:t>
            </w:r>
            <w:proofErr w:type="spellEnd"/>
          </w:p>
          <w:p w:rsidR="003A6642" w:rsidRPr="00CC2660" w:rsidRDefault="003A6642" w:rsidP="00C806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8A2" w:rsidRPr="00CC2660" w:rsidRDefault="00FB48A2" w:rsidP="00C8067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B48A2" w:rsidRPr="00CC2660" w:rsidSect="008F020A">
      <w:footerReference w:type="default" r:id="rId9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8A7" w:rsidRDefault="009368A7" w:rsidP="008F020A">
      <w:pPr>
        <w:spacing w:after="0" w:line="240" w:lineRule="auto"/>
      </w:pPr>
      <w:r>
        <w:separator/>
      </w:r>
    </w:p>
  </w:endnote>
  <w:endnote w:type="continuationSeparator" w:id="0">
    <w:p w:rsidR="009368A7" w:rsidRDefault="009368A7" w:rsidP="008F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663938"/>
    </w:sdtPr>
    <w:sdtContent>
      <w:p w:rsidR="008F020A" w:rsidRDefault="004B4F96">
        <w:pPr>
          <w:pStyle w:val="aa"/>
          <w:jc w:val="center"/>
        </w:pPr>
        <w:fldSimple w:instr=" PAGE   \* MERGEFORMAT ">
          <w:r w:rsidR="007D2757">
            <w:rPr>
              <w:noProof/>
            </w:rPr>
            <w:t>3</w:t>
          </w:r>
        </w:fldSimple>
      </w:p>
    </w:sdtContent>
  </w:sdt>
  <w:p w:rsidR="008F020A" w:rsidRDefault="008F020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8A7" w:rsidRDefault="009368A7" w:rsidP="008F020A">
      <w:pPr>
        <w:spacing w:after="0" w:line="240" w:lineRule="auto"/>
      </w:pPr>
      <w:r>
        <w:separator/>
      </w:r>
    </w:p>
  </w:footnote>
  <w:footnote w:type="continuationSeparator" w:id="0">
    <w:p w:rsidR="009368A7" w:rsidRDefault="009368A7" w:rsidP="008F0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858"/>
    <w:multiLevelType w:val="multilevel"/>
    <w:tmpl w:val="EFF08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837608F"/>
    <w:multiLevelType w:val="hybridMultilevel"/>
    <w:tmpl w:val="2D5A65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B37C0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851" w:hanging="360"/>
      </w:p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4">
    <w:nsid w:val="3C2805DD"/>
    <w:multiLevelType w:val="hybridMultilevel"/>
    <w:tmpl w:val="52D89108"/>
    <w:lvl w:ilvl="0" w:tplc="0D90C2A8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4AB2480"/>
    <w:multiLevelType w:val="hybridMultilevel"/>
    <w:tmpl w:val="E388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227A6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6F60DC6"/>
    <w:multiLevelType w:val="multilevel"/>
    <w:tmpl w:val="8FEA8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E9618E4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4F77554F"/>
    <w:multiLevelType w:val="hybridMultilevel"/>
    <w:tmpl w:val="399A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05CD8"/>
    <w:multiLevelType w:val="hybridMultilevel"/>
    <w:tmpl w:val="08E0E4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370216"/>
    <w:multiLevelType w:val="hybridMultilevel"/>
    <w:tmpl w:val="4CA499CA"/>
    <w:lvl w:ilvl="0" w:tplc="74323AF0">
      <w:start w:val="1"/>
      <w:numFmt w:val="decimal"/>
      <w:lvlText w:val="%1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502A"/>
    <w:rsid w:val="00000E87"/>
    <w:rsid w:val="000113B9"/>
    <w:rsid w:val="00021AB2"/>
    <w:rsid w:val="00041E07"/>
    <w:rsid w:val="00047940"/>
    <w:rsid w:val="00053EC7"/>
    <w:rsid w:val="00097D87"/>
    <w:rsid w:val="000A0BDB"/>
    <w:rsid w:val="000B3704"/>
    <w:rsid w:val="000E58FC"/>
    <w:rsid w:val="000F2476"/>
    <w:rsid w:val="000F6353"/>
    <w:rsid w:val="00102A1F"/>
    <w:rsid w:val="00104ECD"/>
    <w:rsid w:val="00144164"/>
    <w:rsid w:val="00160B1D"/>
    <w:rsid w:val="00161DC6"/>
    <w:rsid w:val="001774EE"/>
    <w:rsid w:val="00182872"/>
    <w:rsid w:val="001B1350"/>
    <w:rsid w:val="001B52C5"/>
    <w:rsid w:val="001D27F3"/>
    <w:rsid w:val="001F1046"/>
    <w:rsid w:val="002569C7"/>
    <w:rsid w:val="00261AD4"/>
    <w:rsid w:val="002809CD"/>
    <w:rsid w:val="00284EE1"/>
    <w:rsid w:val="00284FD3"/>
    <w:rsid w:val="0028502A"/>
    <w:rsid w:val="002C169B"/>
    <w:rsid w:val="002C4F17"/>
    <w:rsid w:val="002D65F1"/>
    <w:rsid w:val="002E2ADF"/>
    <w:rsid w:val="002F5F58"/>
    <w:rsid w:val="00304BD2"/>
    <w:rsid w:val="003162CC"/>
    <w:rsid w:val="0035340F"/>
    <w:rsid w:val="00355DBC"/>
    <w:rsid w:val="003724B8"/>
    <w:rsid w:val="00375AC9"/>
    <w:rsid w:val="00393C95"/>
    <w:rsid w:val="003A351B"/>
    <w:rsid w:val="003A6642"/>
    <w:rsid w:val="003B7F4C"/>
    <w:rsid w:val="003C18C7"/>
    <w:rsid w:val="003C7CE5"/>
    <w:rsid w:val="003D3EE8"/>
    <w:rsid w:val="003E2384"/>
    <w:rsid w:val="003F3ECB"/>
    <w:rsid w:val="003F7077"/>
    <w:rsid w:val="003F74EB"/>
    <w:rsid w:val="0041695E"/>
    <w:rsid w:val="00454FB5"/>
    <w:rsid w:val="00482F85"/>
    <w:rsid w:val="00484834"/>
    <w:rsid w:val="004A3401"/>
    <w:rsid w:val="004A4852"/>
    <w:rsid w:val="004B4F96"/>
    <w:rsid w:val="004E2149"/>
    <w:rsid w:val="004E3DDE"/>
    <w:rsid w:val="00501870"/>
    <w:rsid w:val="00515DD6"/>
    <w:rsid w:val="005661B9"/>
    <w:rsid w:val="005664A5"/>
    <w:rsid w:val="0059549F"/>
    <w:rsid w:val="005B26EA"/>
    <w:rsid w:val="005F211D"/>
    <w:rsid w:val="006157C3"/>
    <w:rsid w:val="00645040"/>
    <w:rsid w:val="00665420"/>
    <w:rsid w:val="006879B3"/>
    <w:rsid w:val="00690F59"/>
    <w:rsid w:val="006A2C2A"/>
    <w:rsid w:val="006A3FFB"/>
    <w:rsid w:val="006E4412"/>
    <w:rsid w:val="007152BC"/>
    <w:rsid w:val="0071566C"/>
    <w:rsid w:val="007213CB"/>
    <w:rsid w:val="00723AC7"/>
    <w:rsid w:val="0074238D"/>
    <w:rsid w:val="00750173"/>
    <w:rsid w:val="0076025A"/>
    <w:rsid w:val="007613E4"/>
    <w:rsid w:val="00780F2A"/>
    <w:rsid w:val="0079312F"/>
    <w:rsid w:val="0079336F"/>
    <w:rsid w:val="00797FD6"/>
    <w:rsid w:val="007B6BE3"/>
    <w:rsid w:val="007C38D6"/>
    <w:rsid w:val="007D2750"/>
    <w:rsid w:val="007D2757"/>
    <w:rsid w:val="007E293E"/>
    <w:rsid w:val="007E48A5"/>
    <w:rsid w:val="007E5E1F"/>
    <w:rsid w:val="007E622D"/>
    <w:rsid w:val="007E7793"/>
    <w:rsid w:val="00815E73"/>
    <w:rsid w:val="00862BD4"/>
    <w:rsid w:val="00870DB0"/>
    <w:rsid w:val="008860F7"/>
    <w:rsid w:val="008869C6"/>
    <w:rsid w:val="008C549C"/>
    <w:rsid w:val="008D557B"/>
    <w:rsid w:val="008F020A"/>
    <w:rsid w:val="009368A7"/>
    <w:rsid w:val="00947CB5"/>
    <w:rsid w:val="00951A2C"/>
    <w:rsid w:val="009764E3"/>
    <w:rsid w:val="00977691"/>
    <w:rsid w:val="009845E6"/>
    <w:rsid w:val="00993919"/>
    <w:rsid w:val="009A26AF"/>
    <w:rsid w:val="009E4FB1"/>
    <w:rsid w:val="009E76E5"/>
    <w:rsid w:val="00A3377D"/>
    <w:rsid w:val="00A35E11"/>
    <w:rsid w:val="00A42846"/>
    <w:rsid w:val="00A70A99"/>
    <w:rsid w:val="00A90AC9"/>
    <w:rsid w:val="00AA6070"/>
    <w:rsid w:val="00AB1046"/>
    <w:rsid w:val="00AD63E0"/>
    <w:rsid w:val="00AF72EE"/>
    <w:rsid w:val="00B147E0"/>
    <w:rsid w:val="00B50698"/>
    <w:rsid w:val="00B772F9"/>
    <w:rsid w:val="00BB41F6"/>
    <w:rsid w:val="00BB5009"/>
    <w:rsid w:val="00BC3AA1"/>
    <w:rsid w:val="00BD610E"/>
    <w:rsid w:val="00C41D70"/>
    <w:rsid w:val="00C54B6D"/>
    <w:rsid w:val="00C80679"/>
    <w:rsid w:val="00C807A7"/>
    <w:rsid w:val="00CB75BB"/>
    <w:rsid w:val="00CC2660"/>
    <w:rsid w:val="00CD54F7"/>
    <w:rsid w:val="00CD6B4C"/>
    <w:rsid w:val="00CF0FA9"/>
    <w:rsid w:val="00D11913"/>
    <w:rsid w:val="00D371CE"/>
    <w:rsid w:val="00D44035"/>
    <w:rsid w:val="00D60747"/>
    <w:rsid w:val="00D90771"/>
    <w:rsid w:val="00D9166D"/>
    <w:rsid w:val="00DA1E0C"/>
    <w:rsid w:val="00DA543B"/>
    <w:rsid w:val="00DC1BB9"/>
    <w:rsid w:val="00DC55A7"/>
    <w:rsid w:val="00DE6B31"/>
    <w:rsid w:val="00DF5DB2"/>
    <w:rsid w:val="00E17E56"/>
    <w:rsid w:val="00E2471E"/>
    <w:rsid w:val="00E264D7"/>
    <w:rsid w:val="00E650A4"/>
    <w:rsid w:val="00EA1C6F"/>
    <w:rsid w:val="00EA530C"/>
    <w:rsid w:val="00EB4C9E"/>
    <w:rsid w:val="00EC6D5D"/>
    <w:rsid w:val="00ED13CA"/>
    <w:rsid w:val="00EF39C7"/>
    <w:rsid w:val="00F04A0B"/>
    <w:rsid w:val="00F103B5"/>
    <w:rsid w:val="00F25F7B"/>
    <w:rsid w:val="00F304EA"/>
    <w:rsid w:val="00F3386F"/>
    <w:rsid w:val="00F402A2"/>
    <w:rsid w:val="00F42D5F"/>
    <w:rsid w:val="00F448CE"/>
    <w:rsid w:val="00F44F59"/>
    <w:rsid w:val="00F452AE"/>
    <w:rsid w:val="00F95679"/>
    <w:rsid w:val="00FA4239"/>
    <w:rsid w:val="00FA4B4F"/>
    <w:rsid w:val="00FA7043"/>
    <w:rsid w:val="00FB1BAA"/>
    <w:rsid w:val="00FB40C1"/>
    <w:rsid w:val="00FB48A2"/>
    <w:rsid w:val="00FB5687"/>
    <w:rsid w:val="00FD0D35"/>
    <w:rsid w:val="00FF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02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4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CB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1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A33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A33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sonormalbullet1gif">
    <w:name w:val="msonormalbullet1.gif"/>
    <w:basedOn w:val="a"/>
    <w:rsid w:val="00A4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F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020A"/>
  </w:style>
  <w:style w:type="paragraph" w:styleId="aa">
    <w:name w:val="footer"/>
    <w:basedOn w:val="a"/>
    <w:link w:val="ab"/>
    <w:uiPriority w:val="99"/>
    <w:unhideWhenUsed/>
    <w:rsid w:val="008F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020A"/>
  </w:style>
  <w:style w:type="character" w:styleId="ac">
    <w:name w:val="Hyperlink"/>
    <w:basedOn w:val="a0"/>
    <w:unhideWhenUsed/>
    <w:rsid w:val="00C80679"/>
    <w:rPr>
      <w:color w:val="0000FF"/>
      <w:u w:val="single"/>
    </w:rPr>
  </w:style>
  <w:style w:type="paragraph" w:styleId="ad">
    <w:name w:val="Body Text"/>
    <w:basedOn w:val="a"/>
    <w:link w:val="ae"/>
    <w:semiHidden/>
    <w:unhideWhenUsed/>
    <w:rsid w:val="00C806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C80679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8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DE853-DF4A-478D-B84A-52C53C53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new</cp:lastModifiedBy>
  <cp:revision>5</cp:revision>
  <cp:lastPrinted>2021-07-02T02:08:00Z</cp:lastPrinted>
  <dcterms:created xsi:type="dcterms:W3CDTF">2021-07-02T01:54:00Z</dcterms:created>
  <dcterms:modified xsi:type="dcterms:W3CDTF">2021-07-02T06:04:00Z</dcterms:modified>
</cp:coreProperties>
</file>